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3C7C" w14:textId="168DD6EB" w:rsidR="009768E2" w:rsidRDefault="009768E2" w:rsidP="009768E2">
      <w:pPr>
        <w:spacing w:after="0" w:line="240" w:lineRule="auto"/>
      </w:pPr>
    </w:p>
    <w:p w14:paraId="587A4ED1" w14:textId="77777777" w:rsidR="009768E2" w:rsidRDefault="009768E2" w:rsidP="009768E2">
      <w:pPr>
        <w:spacing w:after="0" w:line="240" w:lineRule="auto"/>
      </w:pPr>
    </w:p>
    <w:p w14:paraId="672E85BC" w14:textId="58755FAD" w:rsidR="009768E2" w:rsidRPr="00462869" w:rsidRDefault="0086772B" w:rsidP="009768E2">
      <w:pPr>
        <w:spacing w:after="0" w:line="240" w:lineRule="auto"/>
        <w:rPr>
          <w:rFonts w:ascii="Barlow" w:hAnsi="Barlow"/>
          <w:b/>
          <w:sz w:val="28"/>
          <w:szCs w:val="28"/>
        </w:rPr>
      </w:pPr>
      <w:r>
        <w:rPr>
          <w:rFonts w:ascii="Barlow" w:hAnsi="Barlow"/>
          <w:b/>
          <w:sz w:val="28"/>
          <w:szCs w:val="28"/>
        </w:rPr>
        <w:t>CANADA ARTISTIC SWIMMING</w:t>
      </w:r>
      <w:r w:rsidR="009768E2" w:rsidRPr="00462869">
        <w:rPr>
          <w:rFonts w:ascii="Barlow" w:hAnsi="Barlow"/>
          <w:b/>
          <w:sz w:val="28"/>
          <w:szCs w:val="28"/>
        </w:rPr>
        <w:t xml:space="preserve"> RULE AMENDMENT PROPOSAL FORM</w:t>
      </w:r>
    </w:p>
    <w:p w14:paraId="7ECD6704" w14:textId="77777777" w:rsidR="009768E2" w:rsidRDefault="009768E2" w:rsidP="009768E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8E2" w:rsidRPr="00462869" w14:paraId="043BFE5F" w14:textId="77777777" w:rsidTr="00D661FF">
        <w:tc>
          <w:tcPr>
            <w:tcW w:w="9350" w:type="dxa"/>
          </w:tcPr>
          <w:p w14:paraId="28F60FF9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  <w:r w:rsidRPr="00462869">
              <w:rPr>
                <w:rFonts w:ascii="Barlow" w:hAnsi="Barlow"/>
              </w:rPr>
              <w:t>Part 1: Existing Rule Number and Text (if a new rule, indicate “new rule”)</w:t>
            </w:r>
          </w:p>
          <w:p w14:paraId="02CF7F54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6D547202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5BA6B548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258573FC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0BBF4272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4364D639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0E7B1523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22E69DAF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9768E2" w:rsidRPr="00462869" w14:paraId="57238C72" w14:textId="77777777" w:rsidTr="00D661FF">
        <w:tc>
          <w:tcPr>
            <w:tcW w:w="9350" w:type="dxa"/>
          </w:tcPr>
          <w:p w14:paraId="0C9A340B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  <w:r w:rsidRPr="00462869">
              <w:rPr>
                <w:rFonts w:ascii="Barlow" w:hAnsi="Barlow"/>
              </w:rPr>
              <w:t>Part 2: Proposed Amendment(s) - additions to existing wording must be highlighted by underlining the new inserted text and deletions must be shown using strikethrough formatting.</w:t>
            </w:r>
          </w:p>
          <w:p w14:paraId="12CB3FF3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1A60F85D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1524CC46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3FBD4DA8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5C58F0A9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5B1559EF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5D281E28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6719D9CB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65C524D9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9768E2" w:rsidRPr="00462869" w14:paraId="1E88B719" w14:textId="77777777" w:rsidTr="00D661FF">
        <w:tc>
          <w:tcPr>
            <w:tcW w:w="9350" w:type="dxa"/>
          </w:tcPr>
          <w:p w14:paraId="09CFD5AC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  <w:r w:rsidRPr="00462869">
              <w:rPr>
                <w:rFonts w:ascii="Barlow" w:hAnsi="Barlow"/>
              </w:rPr>
              <w:t>Part 3: Rationale and Effective Date</w:t>
            </w:r>
          </w:p>
          <w:p w14:paraId="0544DC50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3DC49EB6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3B09880E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77B5560D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02B3302E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2F4C0724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  <w:p w14:paraId="12BAACED" w14:textId="77777777" w:rsidR="009768E2" w:rsidRPr="00462869" w:rsidRDefault="009768E2" w:rsidP="00D661FF">
            <w:pPr>
              <w:spacing w:after="0" w:line="240" w:lineRule="auto"/>
              <w:rPr>
                <w:rFonts w:ascii="Barlow" w:hAnsi="Barlow"/>
              </w:rPr>
            </w:pPr>
          </w:p>
        </w:tc>
      </w:tr>
    </w:tbl>
    <w:p w14:paraId="7DE4F9FE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</w:p>
    <w:p w14:paraId="54578327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</w:p>
    <w:p w14:paraId="3C4F4F00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</w:p>
    <w:p w14:paraId="4996990D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</w:p>
    <w:p w14:paraId="317A70B3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  <w:r w:rsidRPr="00462869">
        <w:rPr>
          <w:rFonts w:ascii="Barlow" w:hAnsi="Barlow"/>
        </w:rPr>
        <w:t>Name of registrant submitting proposal:</w:t>
      </w:r>
    </w:p>
    <w:p w14:paraId="414248DC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</w:p>
    <w:p w14:paraId="26F204DA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  <w:r w:rsidRPr="00462869">
        <w:rPr>
          <w:rFonts w:ascii="Barlow" w:hAnsi="Barlow"/>
        </w:rPr>
        <w:t>Email address:</w:t>
      </w:r>
    </w:p>
    <w:p w14:paraId="2DB0EC5F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</w:p>
    <w:p w14:paraId="7768D5CB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</w:p>
    <w:p w14:paraId="0BDED26C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</w:p>
    <w:p w14:paraId="7E3B2E81" w14:textId="77777777" w:rsidR="009768E2" w:rsidRPr="00462869" w:rsidRDefault="009768E2" w:rsidP="009768E2">
      <w:pPr>
        <w:spacing w:after="0" w:line="240" w:lineRule="auto"/>
        <w:rPr>
          <w:rFonts w:ascii="Barlow" w:hAnsi="Barlow"/>
        </w:rPr>
      </w:pPr>
      <w:r w:rsidRPr="00462869">
        <w:rPr>
          <w:rFonts w:ascii="Barlow" w:hAnsi="Barlow"/>
        </w:rPr>
        <w:t>Signature:</w:t>
      </w:r>
      <w:r w:rsidRPr="00462869">
        <w:rPr>
          <w:rFonts w:ascii="Barlow" w:hAnsi="Barlow"/>
        </w:rPr>
        <w:tab/>
      </w:r>
      <w:r w:rsidRPr="00462869">
        <w:rPr>
          <w:rFonts w:ascii="Barlow" w:hAnsi="Barlow"/>
        </w:rPr>
        <w:tab/>
      </w:r>
      <w:r w:rsidRPr="00462869">
        <w:rPr>
          <w:rFonts w:ascii="Barlow" w:hAnsi="Barlow"/>
        </w:rPr>
        <w:tab/>
      </w:r>
      <w:r w:rsidRPr="00462869">
        <w:rPr>
          <w:rFonts w:ascii="Barlow" w:hAnsi="Barlow"/>
        </w:rPr>
        <w:tab/>
      </w:r>
      <w:r w:rsidRPr="00462869">
        <w:rPr>
          <w:rFonts w:ascii="Barlow" w:hAnsi="Barlow"/>
        </w:rPr>
        <w:tab/>
      </w:r>
      <w:r w:rsidRPr="00462869">
        <w:rPr>
          <w:rFonts w:ascii="Barlow" w:hAnsi="Barlow"/>
        </w:rPr>
        <w:tab/>
      </w:r>
      <w:r w:rsidRPr="00462869">
        <w:rPr>
          <w:rFonts w:ascii="Barlow" w:hAnsi="Barlow"/>
        </w:rPr>
        <w:tab/>
      </w:r>
      <w:r w:rsidRPr="00462869">
        <w:rPr>
          <w:rFonts w:ascii="Barlow" w:hAnsi="Barlow"/>
        </w:rPr>
        <w:tab/>
      </w:r>
      <w:r w:rsidRPr="00462869">
        <w:rPr>
          <w:rFonts w:ascii="Barlow" w:hAnsi="Barlow"/>
        </w:rPr>
        <w:tab/>
        <w:t xml:space="preserve">Date:    </w:t>
      </w:r>
    </w:p>
    <w:p w14:paraId="3F7410B0" w14:textId="77777777" w:rsidR="00021F7A" w:rsidRPr="00462869" w:rsidRDefault="00021F7A">
      <w:pPr>
        <w:rPr>
          <w:rFonts w:ascii="Barlow" w:hAnsi="Barlow"/>
        </w:rPr>
      </w:pPr>
    </w:p>
    <w:sectPr w:rsidR="00021F7A" w:rsidRPr="0046286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CE8E" w14:textId="77777777" w:rsidR="0050343A" w:rsidRDefault="0050343A">
      <w:pPr>
        <w:spacing w:after="0" w:line="240" w:lineRule="auto"/>
      </w:pPr>
      <w:r>
        <w:separator/>
      </w:r>
    </w:p>
  </w:endnote>
  <w:endnote w:type="continuationSeparator" w:id="0">
    <w:p w14:paraId="50917BC9" w14:textId="77777777" w:rsidR="0050343A" w:rsidRDefault="0050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435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5935B" w14:textId="77777777" w:rsidR="00FF65DE" w:rsidRDefault="009768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B2CCBF" w14:textId="77777777" w:rsidR="00FF65DE" w:rsidRDefault="00FF6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7EAE" w14:textId="77777777" w:rsidR="0050343A" w:rsidRDefault="0050343A">
      <w:pPr>
        <w:spacing w:after="0" w:line="240" w:lineRule="auto"/>
      </w:pPr>
      <w:r>
        <w:separator/>
      </w:r>
    </w:p>
  </w:footnote>
  <w:footnote w:type="continuationSeparator" w:id="0">
    <w:p w14:paraId="530C428B" w14:textId="77777777" w:rsidR="0050343A" w:rsidRDefault="0050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6D87" w14:textId="61850180" w:rsidR="00676DF2" w:rsidRDefault="00676DF2">
    <w:pPr>
      <w:pStyle w:val="Header"/>
    </w:pPr>
    <w:r>
      <w:rPr>
        <w:noProof/>
      </w:rPr>
      <w:drawing>
        <wp:inline distT="0" distB="0" distL="0" distR="0" wp14:anchorId="469778E5" wp14:editId="19FE9B44">
          <wp:extent cx="5943600" cy="98488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-bi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E2"/>
    <w:rsid w:val="00021F7A"/>
    <w:rsid w:val="000C5EA0"/>
    <w:rsid w:val="003A1C64"/>
    <w:rsid w:val="00462869"/>
    <w:rsid w:val="0050343A"/>
    <w:rsid w:val="00676DF2"/>
    <w:rsid w:val="00791BB7"/>
    <w:rsid w:val="007C55A3"/>
    <w:rsid w:val="0086772B"/>
    <w:rsid w:val="009768E2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F274"/>
  <w15:chartTrackingRefBased/>
  <w15:docId w15:val="{B03FFE9F-5BE3-4C42-8F7B-4DAA54A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E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E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F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</dc:creator>
  <cp:keywords/>
  <dc:description/>
  <cp:lastModifiedBy>Megan  Pereira</cp:lastModifiedBy>
  <cp:revision>5</cp:revision>
  <dcterms:created xsi:type="dcterms:W3CDTF">2023-08-31T19:04:00Z</dcterms:created>
  <dcterms:modified xsi:type="dcterms:W3CDTF">2023-08-31T19:16:00Z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44283326fd2b5f63da68c7b01b74f3d3f7fd259f1a8089dbb116c94b938cac70</vt:lpwstr>
  </property>
</Properties>
</file>